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02F3" w14:textId="18EE335D" w:rsidR="009E3BE8" w:rsidRPr="00DA6467" w:rsidRDefault="008A1D93" w:rsidP="00DA6467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A1D93">
        <w:rPr>
          <w:rFonts w:ascii="Verdana" w:hAnsi="Verdana"/>
          <w:b/>
          <w:sz w:val="28"/>
          <w:szCs w:val="28"/>
        </w:rPr>
        <w:t>ОПРОСНЫЙ ЛИСТ ПО ВНЕСЕНИЮ ПРОГРАММНОГО ОБЕСПЕЧЕНИЯ В РЕЕСТР РОССИЙСКОГО ПРОГРАММНОГО ОБЕСПЕЧЕНИЯ</w:t>
      </w: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Pr="009E3BE8" w:rsidRDefault="003E5F37">
      <w:pPr>
        <w:spacing w:after="0" w:line="240" w:lineRule="auto"/>
        <w:rPr>
          <w:sz w:val="24"/>
          <w:szCs w:val="24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3323"/>
        <w:gridCol w:w="1593"/>
      </w:tblGrid>
      <w:tr w:rsidR="007752F7" w14:paraId="7561A70C" w14:textId="77777777" w:rsidTr="007752F7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9CA3014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10D9B810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188480FB" w14:textId="77777777" w:rsidTr="00F75B91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C4EB52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529F3" w:rsidRPr="00510F7B" w14:paraId="1FDF3906" w14:textId="77777777" w:rsidTr="00F75B91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C062A9" w14:textId="0CD8DEAA" w:rsidR="008A1D93" w:rsidRDefault="000D1C2E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29F3">
              <w:rPr>
                <w:sz w:val="20"/>
              </w:rPr>
              <w:t xml:space="preserve"> </w:t>
            </w:r>
            <w:r w:rsidR="008A1D93" w:rsidRPr="008A1D93">
              <w:rPr>
                <w:sz w:val="20"/>
              </w:rPr>
              <w:t>Аудит технической составляющей программного обеспечения на предмет соответствия требованиям, предъявляемым к программному обеспечению, вносимому в Реестр Российского программного обеспечения</w:t>
            </w:r>
            <w:r w:rsidR="008A1D93" w:rsidRPr="008A1D93">
              <w:rPr>
                <w:sz w:val="20"/>
              </w:rPr>
              <w:t xml:space="preserve"> </w:t>
            </w:r>
          </w:p>
          <w:p w14:paraId="0B61E0B1" w14:textId="1C86A507" w:rsidR="006529F3" w:rsidRDefault="000D1C2E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9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8A1D93" w:rsidRPr="008A1D93">
              <w:rPr>
                <w:sz w:val="20"/>
              </w:rPr>
              <w:t>Аудит юридической документации на программное обеспечение на предмет соответствия такой документации требованиям Постановления Правительства РФ от 16 ноября 2015 г. N 1236</w:t>
            </w:r>
          </w:p>
          <w:p w14:paraId="71CCF3D5" w14:textId="76E2C6A4" w:rsidR="006529F3" w:rsidRDefault="000D1C2E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908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8A1D93" w:rsidRPr="008A1D93">
              <w:rPr>
                <w:sz w:val="20"/>
              </w:rPr>
              <w:t>Разработка технической документации по требованиям Министерства цифрового развития, связи и массовых коммуникаций РФ для включения программного обеспечения в реестр Российского программного обеспечения</w:t>
            </w:r>
          </w:p>
          <w:p w14:paraId="74EB8C31" w14:textId="36C132CD" w:rsidR="008A1D93" w:rsidRDefault="008A1D93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0626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8A1D93">
              <w:rPr>
                <w:sz w:val="20"/>
              </w:rPr>
              <w:t>Разработка юридической документации по требованиям Министерства цифрового развития, связи и массовых коммуникаций РФ для включения программного обеспечения в реестр Российского программного обеспечения</w:t>
            </w:r>
          </w:p>
          <w:p w14:paraId="0A61326B" w14:textId="50FC8D8D" w:rsidR="008A1D93" w:rsidRDefault="008A1D93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15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1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8A1D93">
              <w:rPr>
                <w:sz w:val="20"/>
              </w:rPr>
              <w:t>Подготовка/подача заявления для регистрации программного обеспечения в реестре Российского программного обеспечения</w:t>
            </w:r>
          </w:p>
          <w:p w14:paraId="7506F818" w14:textId="2F0FD6F1" w:rsidR="008A1D93" w:rsidRDefault="008A1D93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930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8A1D93">
              <w:rPr>
                <w:sz w:val="20"/>
              </w:rPr>
              <w:t>Сопровождение при рассмотрении заявления о внесении программного обеспечения в реестр Российского программного обеспечения экспертами Министерства цифрового развития связи и массовых коммуникаций Российской Федерации</w:t>
            </w:r>
          </w:p>
          <w:p w14:paraId="44F5AC49" w14:textId="02C59AB6" w:rsidR="008A1D93" w:rsidRPr="00510F7B" w:rsidRDefault="008A1D93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</w:p>
        </w:tc>
      </w:tr>
      <w:bookmarkStart w:id="0" w:name="_Hlk120792363"/>
      <w:tr w:rsidR="006529F3" w:rsidRPr="0027696F" w14:paraId="6745B74D" w14:textId="77777777" w:rsidTr="00F75B91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9B601D" w14:textId="66E18480" w:rsidR="006529F3" w:rsidRDefault="000D1C2E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93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2751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0C31692" w14:textId="77777777" w:rsidR="006529F3" w:rsidRPr="0027696F" w:rsidRDefault="006529F3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6529F3" w:rsidRPr="0027696F" w14:paraId="7B2A0BBC" w14:textId="77777777" w:rsidTr="00F75B91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96041F" w14:textId="77777777" w:rsidR="006529F3" w:rsidRDefault="006529F3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2922D5" w14:textId="77777777" w:rsidR="006529F3" w:rsidRPr="0027696F" w:rsidRDefault="006529F3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F1680" w:rsidRPr="0027696F" w14:paraId="3D5FB19D" w14:textId="77777777" w:rsidTr="004827E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505F2B" w14:textId="2469A808" w:rsidR="002F1680" w:rsidRPr="0027696F" w:rsidRDefault="000D1C2E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AF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80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F1680" w:rsidRPr="002F1680" w14:paraId="0491B3F9" w14:textId="77777777" w:rsidTr="004827E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95C96" w14:textId="77777777" w:rsidR="002F1680" w:rsidRPr="002F1680" w:rsidRDefault="002F1680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bookmarkEnd w:id="0"/>
      <w:tr w:rsidR="006529F3" w:rsidRPr="002F1680" w14:paraId="0637DC6D" w14:textId="77777777" w:rsidTr="00F75B91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7111AA5" w14:textId="77777777" w:rsidR="006529F3" w:rsidRPr="002F1680" w:rsidRDefault="006529F3" w:rsidP="004F138F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7752F7" w14:paraId="18E1D4A9" w14:textId="77777777" w:rsidTr="007752F7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75D4E08" w14:textId="18FCAAF9" w:rsidR="007752F7" w:rsidRDefault="00A85171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bookmarkStart w:id="2" w:name="_Hlk120791895"/>
            <w:r w:rsidRPr="00A85171">
              <w:rPr>
                <w:rFonts w:asciiTheme="minorHAnsi" w:hAnsiTheme="minorHAnsi"/>
                <w:color w:val="FFFFFF" w:themeColor="background1"/>
                <w:sz w:val="20"/>
              </w:rPr>
              <w:t>Опишите назначение программного обеспечения, его функциональные возможности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0C10B78" w14:textId="2C051D77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4F9B0D08" w14:textId="77777777" w:rsidTr="00F75B91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BF57E1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618681"/>
            <w:bookmarkStart w:id="4" w:name="_Hlk99374188"/>
          </w:p>
        </w:tc>
      </w:tr>
      <w:tr w:rsidR="006529F3" w14:paraId="3333AD1C" w14:textId="77777777" w:rsidTr="00A85171">
        <w:trPr>
          <w:trHeight w:val="526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4FD1E3" w14:textId="77777777" w:rsidR="006529F3" w:rsidRDefault="006529F3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529F3" w14:paraId="62F1112D" w14:textId="77777777" w:rsidTr="00F75B91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84D520" w14:textId="77777777" w:rsidR="006529F3" w:rsidRDefault="006529F3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529F3" w:rsidRPr="002F1680" w14:paraId="35F6A1AC" w14:textId="77777777" w:rsidTr="002F1680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2CE268" w14:textId="77777777" w:rsidR="006529F3" w:rsidRPr="002F1680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5" w:name="_Hlk120792005"/>
            <w:bookmarkEnd w:id="3"/>
          </w:p>
        </w:tc>
      </w:tr>
      <w:tr w:rsidR="00A85171" w:rsidRPr="007752F7" w14:paraId="5BF54BF7" w14:textId="77777777" w:rsidTr="008A72F7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D06DF6A" w14:textId="53FBB41F" w:rsidR="00A85171" w:rsidRPr="00A85171" w:rsidRDefault="00A85171" w:rsidP="00A8517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bookmarkStart w:id="6" w:name="_Hlk120791948"/>
            <w:bookmarkEnd w:id="5"/>
            <w:r w:rsidRPr="00A85171">
              <w:rPr>
                <w:rFonts w:asciiTheme="majorHAnsi" w:hAnsiTheme="majorHAnsi"/>
                <w:color w:val="FFFFFF"/>
                <w:sz w:val="20"/>
              </w:rPr>
              <w:t>Опишите, какая техническая документация на программное обеспечение разработана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BB5E3EA" w14:textId="77777777" w:rsidR="00A85171" w:rsidRPr="007752F7" w:rsidRDefault="00A85171" w:rsidP="008A7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85171" w14:paraId="2851CD2E" w14:textId="77777777" w:rsidTr="008A72F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703944" w14:textId="77777777" w:rsidR="00A85171" w:rsidRDefault="00A85171" w:rsidP="008A72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85171" w14:paraId="5E34B7FB" w14:textId="77777777" w:rsidTr="008A72F7">
        <w:trPr>
          <w:trHeight w:val="526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53931B4" w14:textId="77777777" w:rsidR="00A85171" w:rsidRDefault="00A85171" w:rsidP="008A72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85171" w14:paraId="67A80989" w14:textId="77777777" w:rsidTr="008A72F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83001C" w14:textId="77777777" w:rsidR="00A85171" w:rsidRDefault="00A85171" w:rsidP="008A72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6"/>
      <w:tr w:rsidR="00A85171" w:rsidRPr="002F1680" w14:paraId="66054D77" w14:textId="77777777" w:rsidTr="008A72F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06A56E" w14:textId="77777777" w:rsidR="00A85171" w:rsidRPr="002F1680" w:rsidRDefault="00A85171" w:rsidP="008A72F7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</w:tbl>
    <w:p w14:paraId="10183209" w14:textId="0A20E1DC" w:rsidR="00A85171" w:rsidRDefault="00A85171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22"/>
        <w:gridCol w:w="754"/>
        <w:gridCol w:w="20"/>
        <w:gridCol w:w="3303"/>
        <w:gridCol w:w="1593"/>
      </w:tblGrid>
      <w:tr w:rsidR="00A85171" w:rsidRPr="007752F7" w14:paraId="3C23A035" w14:textId="77777777" w:rsidTr="008A72F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58C826C" w14:textId="5FDB0476" w:rsidR="00A85171" w:rsidRPr="00A85171" w:rsidRDefault="00A85171" w:rsidP="00A8517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A85171">
              <w:rPr>
                <w:rFonts w:asciiTheme="majorHAnsi" w:hAnsiTheme="majorHAnsi"/>
                <w:color w:val="FFFFFF"/>
                <w:sz w:val="20"/>
              </w:rPr>
              <w:lastRenderedPageBreak/>
              <w:t>Опишите, какая юридическая документация на программное обеспечение разработана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A745667" w14:textId="77777777" w:rsidR="00A85171" w:rsidRPr="007752F7" w:rsidRDefault="00A85171" w:rsidP="008A7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85171" w14:paraId="6E6B3748" w14:textId="77777777" w:rsidTr="008A72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C5F595" w14:textId="77777777" w:rsidR="00A85171" w:rsidRDefault="00A85171" w:rsidP="008A72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120793782"/>
          </w:p>
        </w:tc>
      </w:tr>
      <w:tr w:rsidR="00A85171" w14:paraId="5D396F88" w14:textId="77777777" w:rsidTr="008A72F7">
        <w:trPr>
          <w:trHeight w:val="526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234C36A" w14:textId="77777777" w:rsidR="00A85171" w:rsidRDefault="00A85171" w:rsidP="008A72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85171" w14:paraId="4EBF3B04" w14:textId="77777777" w:rsidTr="008A72F7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788CD1" w14:textId="77777777" w:rsidR="00A85171" w:rsidRDefault="00A85171" w:rsidP="008A72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7"/>
      <w:tr w:rsidR="00A85171" w:rsidRPr="002F1680" w14:paraId="2377F8BB" w14:textId="77777777" w:rsidTr="002F168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780CE51" w14:textId="77777777" w:rsidR="00A85171" w:rsidRPr="002F1680" w:rsidRDefault="00A85171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2"/>
      <w:bookmarkEnd w:id="4"/>
      <w:tr w:rsidR="007752F7" w14:paraId="7FA71889" w14:textId="77777777" w:rsidTr="007752F7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B0B654A" w14:textId="29FB19FA" w:rsidR="007752F7" w:rsidRPr="00A85171" w:rsidRDefault="00A85171" w:rsidP="00A8517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A85171">
              <w:rPr>
                <w:rFonts w:asciiTheme="majorHAnsi" w:hAnsiTheme="majorHAnsi"/>
                <w:color w:val="FFFFFF" w:themeColor="background1"/>
                <w:sz w:val="20"/>
              </w:rPr>
              <w:t>Опишите архитектуру программного обеспечения</w:t>
            </w:r>
            <w:r w:rsidR="00944E38">
              <w:rPr>
                <w:rFonts w:asciiTheme="majorHAnsi" w:hAnsiTheme="majorHAnsi"/>
                <w:color w:val="FFFFFF" w:themeColor="background1"/>
                <w:sz w:val="20"/>
              </w:rPr>
              <w:t xml:space="preserve"> (стек разработки)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68789E13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55E78" w14:paraId="6CADA3B9" w14:textId="77777777" w:rsidTr="00F75B91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755E78" w:rsidRDefault="00755E78" w:rsidP="00755E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552797"/>
            <w:bookmarkStart w:id="9" w:name="_Hlk99552901"/>
          </w:p>
        </w:tc>
      </w:tr>
      <w:bookmarkEnd w:id="8"/>
      <w:tr w:rsidR="00F86F5B" w:rsidRPr="00877439" w14:paraId="45171031" w14:textId="77777777" w:rsidTr="003A0CD7">
        <w:trPr>
          <w:trHeight w:val="17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2EFFC6" w14:textId="7DE381E7" w:rsidR="00F86F5B" w:rsidRPr="00877439" w:rsidRDefault="00F86F5B" w:rsidP="008A72F7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Системные требования</w:t>
            </w:r>
          </w:p>
        </w:tc>
      </w:tr>
      <w:tr w:rsidR="00F86F5B" w14:paraId="27E0546A" w14:textId="77777777" w:rsidTr="008A72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D509A9" w14:textId="77777777" w:rsidR="00F86F5B" w:rsidRDefault="00F86F5B" w:rsidP="008A72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86F5B" w14:paraId="4D9DA612" w14:textId="77777777" w:rsidTr="00F86F5B">
        <w:tc>
          <w:tcPr>
            <w:tcW w:w="4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4132CF0" w14:textId="1728632F" w:rsidR="00F86F5B" w:rsidRDefault="00F86F5B" w:rsidP="008A72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ОС</w:t>
            </w:r>
          </w:p>
        </w:tc>
        <w:tc>
          <w:tcPr>
            <w:tcW w:w="567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EAFE980" w14:textId="77777777" w:rsidR="00F86F5B" w:rsidRDefault="00F86F5B" w:rsidP="008A72F7">
            <w:pPr>
              <w:jc w:val="both"/>
              <w:outlineLvl w:val="2"/>
              <w:rPr>
                <w:sz w:val="20"/>
              </w:rPr>
            </w:pPr>
          </w:p>
        </w:tc>
      </w:tr>
      <w:tr w:rsidR="00F86F5B" w14:paraId="6DD5C1C9" w14:textId="77777777" w:rsidTr="008A72F7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F8E0D3" w14:textId="77777777" w:rsidR="00F86F5B" w:rsidRDefault="00F86F5B" w:rsidP="008A72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86F5B" w14:paraId="7D06D87D" w14:textId="77777777" w:rsidTr="00F86F5B">
        <w:tc>
          <w:tcPr>
            <w:tcW w:w="4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C7832A2" w14:textId="35C8A264" w:rsidR="00F86F5B" w:rsidRDefault="00F86F5B" w:rsidP="008A72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СУБД</w:t>
            </w:r>
          </w:p>
        </w:tc>
        <w:tc>
          <w:tcPr>
            <w:tcW w:w="567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A3B3901" w14:textId="77777777" w:rsidR="00F86F5B" w:rsidRDefault="00F86F5B" w:rsidP="008A72F7">
            <w:pPr>
              <w:jc w:val="both"/>
              <w:outlineLvl w:val="2"/>
              <w:rPr>
                <w:sz w:val="20"/>
              </w:rPr>
            </w:pPr>
          </w:p>
        </w:tc>
      </w:tr>
      <w:tr w:rsidR="00F86F5B" w14:paraId="0D390948" w14:textId="77777777" w:rsidTr="008A72F7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AC40A7" w14:textId="77777777" w:rsidR="00F86F5B" w:rsidRDefault="00F86F5B" w:rsidP="008A72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86F5B" w14:paraId="1E6D4F49" w14:textId="77777777" w:rsidTr="00F86F5B">
        <w:tc>
          <w:tcPr>
            <w:tcW w:w="4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25D4FD" w14:textId="3AB0C339" w:rsidR="00F86F5B" w:rsidRDefault="00F86F5B" w:rsidP="008A72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944E38">
              <w:rPr>
                <w:sz w:val="20"/>
              </w:rPr>
              <w:t>иблиотеки и модули стороннего ПО</w:t>
            </w:r>
          </w:p>
        </w:tc>
        <w:tc>
          <w:tcPr>
            <w:tcW w:w="567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668D2D7" w14:textId="77777777" w:rsidR="00F86F5B" w:rsidRDefault="00F86F5B" w:rsidP="008A72F7">
            <w:pPr>
              <w:jc w:val="both"/>
              <w:outlineLvl w:val="2"/>
              <w:rPr>
                <w:sz w:val="20"/>
              </w:rPr>
            </w:pPr>
          </w:p>
        </w:tc>
      </w:tr>
      <w:tr w:rsidR="00F86F5B" w14:paraId="7DA5805B" w14:textId="77777777" w:rsidTr="008A72F7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875A71" w14:textId="77777777" w:rsidR="00F86F5B" w:rsidRDefault="00F86F5B" w:rsidP="008A72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55E78" w:rsidRPr="002F1680" w14:paraId="50E3662C" w14:textId="77777777" w:rsidTr="002F168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755E78" w:rsidRPr="002F1680" w:rsidRDefault="00755E78" w:rsidP="00755E78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10" w:name="_Hlk98432293"/>
            <w:bookmarkEnd w:id="1"/>
          </w:p>
        </w:tc>
      </w:tr>
      <w:tr w:rsidR="007752F7" w14:paraId="311FE292" w14:textId="77777777" w:rsidTr="007752F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5E00D41" w14:textId="142F96C9" w:rsidR="007752F7" w:rsidRPr="00A85171" w:rsidRDefault="00A85171" w:rsidP="00A8517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bookmarkStart w:id="11" w:name="_Hlk120792257"/>
            <w:bookmarkEnd w:id="9"/>
            <w:bookmarkEnd w:id="10"/>
            <w:r w:rsidRPr="00A85171">
              <w:rPr>
                <w:rFonts w:asciiTheme="majorHAnsi" w:hAnsiTheme="majorHAnsi"/>
                <w:color w:val="FFFFFF" w:themeColor="background1"/>
                <w:sz w:val="20"/>
              </w:rPr>
              <w:t>Укажите организационную форму правообладателя программного обеспечения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9AA9B98" w14:textId="5B849C0A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11564E73" w14:textId="77777777" w:rsidTr="00F75B91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DB83A6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53274"/>
          </w:p>
        </w:tc>
      </w:tr>
      <w:tr w:rsidR="00A85171" w:rsidRPr="00510F7B" w14:paraId="43057206" w14:textId="77777777" w:rsidTr="00AB2EAD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19F73B" w14:textId="5DA218BD" w:rsidR="00A85171" w:rsidRPr="00A85171" w:rsidRDefault="00A85171" w:rsidP="00A85171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8454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171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A85171">
              <w:rPr>
                <w:color w:val="000000" w:themeColor="text1"/>
                <w:sz w:val="20"/>
              </w:rPr>
              <w:t xml:space="preserve"> ИП</w:t>
            </w:r>
          </w:p>
          <w:p w14:paraId="6AC9F8A7" w14:textId="090433DF" w:rsidR="00A85171" w:rsidRPr="00A85171" w:rsidRDefault="00A85171" w:rsidP="00A85171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7211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171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A85171">
              <w:rPr>
                <w:color w:val="000000" w:themeColor="text1"/>
                <w:sz w:val="20"/>
              </w:rPr>
              <w:t xml:space="preserve"> </w:t>
            </w:r>
            <w:r w:rsidRPr="00A85171">
              <w:rPr>
                <w:color w:val="000000" w:themeColor="text1"/>
                <w:sz w:val="20"/>
              </w:rPr>
              <w:t>ООО</w:t>
            </w:r>
          </w:p>
          <w:p w14:paraId="3A0BEC5E" w14:textId="21CC9332" w:rsidR="00A85171" w:rsidRPr="00A85171" w:rsidRDefault="00A85171" w:rsidP="00A85171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93153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171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A85171">
              <w:rPr>
                <w:color w:val="000000" w:themeColor="text1"/>
                <w:sz w:val="20"/>
              </w:rPr>
              <w:t xml:space="preserve"> </w:t>
            </w:r>
            <w:r w:rsidR="001E65D3" w:rsidRPr="00A85171">
              <w:rPr>
                <w:sz w:val="20"/>
              </w:rPr>
              <w:t>Государственное учреждение (в т.ч.</w:t>
            </w:r>
            <w:r w:rsidR="001E65D3">
              <w:rPr>
                <w:sz w:val="20"/>
              </w:rPr>
              <w:t xml:space="preserve"> </w:t>
            </w:r>
            <w:r w:rsidR="001E65D3" w:rsidRPr="00A85171">
              <w:rPr>
                <w:sz w:val="20"/>
              </w:rPr>
              <w:t>муниципальное)</w:t>
            </w:r>
          </w:p>
          <w:p w14:paraId="6E36AFDC" w14:textId="1DCE56A1" w:rsidR="00A85171" w:rsidRPr="00510F7B" w:rsidRDefault="00A85171" w:rsidP="00A85171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6493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171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E65D3">
              <w:rPr>
                <w:sz w:val="20"/>
              </w:rPr>
              <w:t>АО</w:t>
            </w:r>
          </w:p>
        </w:tc>
      </w:tr>
      <w:bookmarkStart w:id="13" w:name="_Hlk120792638"/>
      <w:bookmarkEnd w:id="11"/>
      <w:tr w:rsidR="00A85171" w:rsidRPr="0027696F" w14:paraId="2873220C" w14:textId="77777777" w:rsidTr="008A72F7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A8022A2" w14:textId="77777777" w:rsidR="00A85171" w:rsidRDefault="00A85171" w:rsidP="008A72F7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64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0BD47A9" w14:textId="77777777" w:rsidR="00A85171" w:rsidRPr="0027696F" w:rsidRDefault="00A85171" w:rsidP="008A72F7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85171" w:rsidRPr="0027696F" w14:paraId="7A6C2FCE" w14:textId="77777777" w:rsidTr="008A72F7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EDDF61" w14:textId="77777777" w:rsidR="00A85171" w:rsidRDefault="00A85171" w:rsidP="008A72F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9F6ED8" w14:textId="77777777" w:rsidR="00A85171" w:rsidRPr="0027696F" w:rsidRDefault="00A85171" w:rsidP="008A72F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85171" w:rsidRPr="0027696F" w14:paraId="086681DE" w14:textId="77777777" w:rsidTr="008A72F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72DBC9" w14:textId="77777777" w:rsidR="00A85171" w:rsidRPr="0027696F" w:rsidRDefault="00A85171" w:rsidP="008A72F7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99773403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909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13"/>
      <w:tr w:rsidR="00A85171" w:rsidRPr="002F1680" w14:paraId="53C58D5B" w14:textId="77777777" w:rsidTr="008A72F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90DEF0" w14:textId="77777777" w:rsidR="00A85171" w:rsidRPr="002F1680" w:rsidRDefault="00A85171" w:rsidP="008A72F7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6529F3" w:rsidRPr="002F1680" w14:paraId="5A5AEF35" w14:textId="77777777" w:rsidTr="002F168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7CFF4C" w14:textId="77777777" w:rsidR="006529F3" w:rsidRPr="002F1680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A85171" w:rsidRPr="007752F7" w14:paraId="1E0F4BEC" w14:textId="77777777" w:rsidTr="008A72F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3AA9690" w14:textId="3E9CC058" w:rsidR="00A85171" w:rsidRPr="001E65D3" w:rsidRDefault="001E65D3" w:rsidP="001E65D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1E65D3">
              <w:rPr>
                <w:rFonts w:asciiTheme="majorHAnsi" w:hAnsiTheme="majorHAnsi"/>
                <w:color w:val="FFFFFF" w:themeColor="background1"/>
                <w:sz w:val="20"/>
              </w:rPr>
              <w:t>Введено ли программное обеспечение в гражданский оборот?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525EE8A1" w14:textId="77777777" w:rsidR="00A85171" w:rsidRPr="007752F7" w:rsidRDefault="00A85171" w:rsidP="008A7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85171" w14:paraId="77A896D4" w14:textId="77777777" w:rsidTr="008A72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E051A2" w14:textId="77777777" w:rsidR="00A85171" w:rsidRDefault="00A85171" w:rsidP="008A72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E65D3" w:rsidRPr="00510F7B" w14:paraId="2C84C033" w14:textId="77777777" w:rsidTr="007B1324">
        <w:trPr>
          <w:trHeight w:val="9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1B6AEA" w14:textId="77777777" w:rsidR="001E65D3" w:rsidRDefault="001E65D3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745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8D65E" w14:textId="082477FA" w:rsidR="001E65D3" w:rsidRPr="00510F7B" w:rsidRDefault="001E65D3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208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A85171" w14:paraId="2F83CD1E" w14:textId="77777777" w:rsidTr="008A72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CE2C3B" w14:textId="77777777" w:rsidR="00A85171" w:rsidRDefault="00A85171" w:rsidP="008A72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85171" w:rsidRPr="002F1680" w14:paraId="5A5C009E" w14:textId="77777777" w:rsidTr="002F168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CC9AD1" w14:textId="77777777" w:rsidR="00A85171" w:rsidRPr="002F1680" w:rsidRDefault="00A85171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A85171" w:rsidRPr="007752F7" w14:paraId="2B459EED" w14:textId="77777777" w:rsidTr="008A72F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EAF2EC7" w14:textId="7EB0B1A2" w:rsidR="00A85171" w:rsidRPr="001E65D3" w:rsidRDefault="001E65D3" w:rsidP="001E65D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1E65D3">
              <w:rPr>
                <w:rFonts w:asciiTheme="majorHAnsi" w:hAnsiTheme="majorHAnsi"/>
                <w:color w:val="FFFFFF" w:themeColor="background1"/>
                <w:sz w:val="20"/>
              </w:rPr>
              <w:t>Укажите территорию действия исключительного права на программное обеспечение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61A2528C" w14:textId="77777777" w:rsidR="00A85171" w:rsidRPr="007752F7" w:rsidRDefault="00A85171" w:rsidP="008A7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85171" w14:paraId="67088C16" w14:textId="77777777" w:rsidTr="008A72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EEAA50" w14:textId="77777777" w:rsidR="00A85171" w:rsidRDefault="00A85171" w:rsidP="008A72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85171" w:rsidRPr="00510F7B" w14:paraId="484E8CDD" w14:textId="77777777" w:rsidTr="008A72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F31DB4" w14:textId="577CA729" w:rsidR="00A85171" w:rsidRPr="001E65D3" w:rsidRDefault="00A85171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-1610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E65D3">
              <w:rPr>
                <w:sz w:val="20"/>
              </w:rPr>
              <w:t>РФ</w:t>
            </w:r>
          </w:p>
          <w:p w14:paraId="02C769F2" w14:textId="349E1D9F" w:rsidR="00A85171" w:rsidRDefault="00A85171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410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E65D3">
              <w:rPr>
                <w:sz w:val="20"/>
              </w:rPr>
              <w:t>Европа</w:t>
            </w:r>
          </w:p>
          <w:p w14:paraId="7ECE3830" w14:textId="1EDABAED" w:rsidR="00A85171" w:rsidRPr="00510F7B" w:rsidRDefault="00A85171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85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65D3">
              <w:rPr>
                <w:sz w:val="20"/>
              </w:rPr>
              <w:t xml:space="preserve"> Весь мир</w:t>
            </w:r>
          </w:p>
        </w:tc>
      </w:tr>
      <w:tr w:rsidR="001E65D3" w:rsidRPr="0027696F" w14:paraId="7C952F02" w14:textId="77777777" w:rsidTr="008A72F7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D561073" w14:textId="77777777" w:rsidR="001E65D3" w:rsidRDefault="001E65D3" w:rsidP="008A72F7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001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9C1D856" w14:textId="77777777" w:rsidR="001E65D3" w:rsidRPr="0027696F" w:rsidRDefault="001E65D3" w:rsidP="008A72F7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1E65D3" w:rsidRPr="0027696F" w14:paraId="07BC2C77" w14:textId="77777777" w:rsidTr="008A72F7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3962C8" w14:textId="77777777" w:rsidR="001E65D3" w:rsidRDefault="001E65D3" w:rsidP="008A72F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8F3A4A" w14:textId="77777777" w:rsidR="001E65D3" w:rsidRPr="0027696F" w:rsidRDefault="001E65D3" w:rsidP="008A72F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E65D3" w:rsidRPr="0027696F" w14:paraId="4E260265" w14:textId="77777777" w:rsidTr="008A72F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0273EC" w14:textId="77777777" w:rsidR="001E65D3" w:rsidRPr="0027696F" w:rsidRDefault="001E65D3" w:rsidP="008A72F7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93354595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6887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A85171" w:rsidRPr="002F1680" w14:paraId="6BF74C5D" w14:textId="77777777" w:rsidTr="002F168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8FAD46" w14:textId="77777777" w:rsidR="00A85171" w:rsidRPr="002F1680" w:rsidRDefault="00A85171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A85171" w:rsidRPr="007752F7" w14:paraId="56E3DA7C" w14:textId="77777777" w:rsidTr="008A72F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50DD6F1" w14:textId="66C7193C" w:rsidR="00A85171" w:rsidRPr="001E65D3" w:rsidRDefault="001E65D3" w:rsidP="001E65D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1E65D3">
              <w:rPr>
                <w:rFonts w:asciiTheme="majorHAnsi" w:hAnsiTheme="majorHAnsi"/>
                <w:color w:val="FFFFFF" w:themeColor="background1"/>
                <w:sz w:val="20"/>
              </w:rPr>
              <w:t>Содержит ли программное обеспечение сведения, составляющие государственную тайну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EFBA488" w14:textId="77777777" w:rsidR="00A85171" w:rsidRPr="007752F7" w:rsidRDefault="00A85171" w:rsidP="008A7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85171" w14:paraId="36F6D3F0" w14:textId="77777777" w:rsidTr="008A72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41A228" w14:textId="77777777" w:rsidR="00A85171" w:rsidRDefault="00A85171" w:rsidP="008A72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E65D3" w:rsidRPr="00510F7B" w14:paraId="7FE4C868" w14:textId="77777777" w:rsidTr="00FB4311">
        <w:trPr>
          <w:trHeight w:val="9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7D0ACF" w14:textId="77777777" w:rsidR="001E65D3" w:rsidRDefault="001E65D3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844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A55CC5" w14:textId="12A2900D" w:rsidR="001E65D3" w:rsidRPr="00510F7B" w:rsidRDefault="001E65D3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408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A85171" w14:paraId="3A3B7E0E" w14:textId="77777777" w:rsidTr="008A72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E92BA1" w14:textId="77777777" w:rsidR="00A85171" w:rsidRDefault="00A85171" w:rsidP="008A72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85171" w:rsidRPr="002F1680" w14:paraId="6B179C4B" w14:textId="77777777" w:rsidTr="002F1680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42FE02" w14:textId="77777777" w:rsidR="00A85171" w:rsidRPr="002F1680" w:rsidRDefault="00A85171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7752F7" w14:paraId="380719A1" w14:textId="77777777" w:rsidTr="007752F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3EB464B" w14:textId="025A0E1E" w:rsidR="007752F7" w:rsidRPr="001E65D3" w:rsidRDefault="001E65D3" w:rsidP="001E65D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bookmarkStart w:id="14" w:name="_Hlk99019694"/>
            <w:bookmarkStart w:id="15" w:name="_Hlk99555251"/>
            <w:bookmarkEnd w:id="12"/>
            <w:r w:rsidRPr="001E65D3">
              <w:rPr>
                <w:rFonts w:asciiTheme="majorHAnsi" w:hAnsiTheme="majorHAnsi"/>
                <w:color w:val="FFFFFF" w:themeColor="background1"/>
                <w:sz w:val="20"/>
              </w:rPr>
              <w:t>Укажите срок действия исключительного права на программное обеспечение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51A813A9" w14:textId="0931D8D5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1A696A49" w14:textId="77777777" w:rsidTr="00F75B91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745EE5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553356"/>
            <w:bookmarkStart w:id="17" w:name="_Hlk99021680"/>
            <w:bookmarkEnd w:id="14"/>
          </w:p>
        </w:tc>
      </w:tr>
      <w:bookmarkStart w:id="18" w:name="_Hlk120793804"/>
      <w:bookmarkEnd w:id="16"/>
      <w:tr w:rsidR="00944E38" w:rsidRPr="00510F7B" w14:paraId="2EA53195" w14:textId="77777777" w:rsidTr="002F2219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27FED4" w14:textId="77777777" w:rsidR="00944E38" w:rsidRDefault="00944E38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770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1E65D3">
              <w:rPr>
                <w:sz w:val="20"/>
              </w:rPr>
              <w:t>Срок действия ограничен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97A517" w14:textId="4082ACB2" w:rsidR="00944E38" w:rsidRPr="00510F7B" w:rsidRDefault="00944E38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189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1E65D3">
              <w:rPr>
                <w:sz w:val="20"/>
              </w:rPr>
              <w:t>Срок действия не ограничен</w:t>
            </w:r>
          </w:p>
        </w:tc>
      </w:tr>
      <w:bookmarkEnd w:id="18"/>
      <w:tr w:rsidR="0079351C" w14:paraId="516B6614" w14:textId="77777777" w:rsidTr="00F75B91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6BECE2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625EB" w:rsidRPr="00510F7B" w14:paraId="53D504F6" w14:textId="77777777" w:rsidTr="00F7258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675FD9" w14:textId="1EF39DB2" w:rsidR="00F625EB" w:rsidRPr="00F625EB" w:rsidRDefault="00F625EB" w:rsidP="008A72F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rFonts w:asciiTheme="majorHAnsi" w:hAnsiTheme="majorHAnsi"/>
                <w:sz w:val="20"/>
              </w:rPr>
            </w:pPr>
            <w:proofErr w:type="spellStart"/>
            <w:r w:rsidRPr="00F625EB">
              <w:rPr>
                <w:rFonts w:asciiTheme="majorHAnsi" w:eastAsia="MS Gothic" w:hAnsiTheme="majorHAnsi"/>
                <w:sz w:val="20"/>
              </w:rPr>
              <w:t>Если</w:t>
            </w:r>
            <w:proofErr w:type="spellEnd"/>
            <w:r w:rsidRPr="00F625EB">
              <w:rPr>
                <w:rFonts w:asciiTheme="majorHAnsi" w:eastAsia="MS Gothic" w:hAnsiTheme="majorHAnsi"/>
                <w:sz w:val="20"/>
              </w:rPr>
              <w:t xml:space="preserve"> срок ограничен, то укажите </w:t>
            </w:r>
            <w:r>
              <w:rPr>
                <w:rFonts w:asciiTheme="majorHAnsi" w:eastAsia="MS Gothic" w:hAnsiTheme="majorHAnsi"/>
                <w:sz w:val="20"/>
              </w:rPr>
              <w:t>до какого числа</w:t>
            </w:r>
          </w:p>
        </w:tc>
      </w:tr>
      <w:tr w:rsidR="00F625EB" w14:paraId="000A03DF" w14:textId="77777777" w:rsidTr="008A72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826FDC" w14:textId="1DEFFA47" w:rsidR="00F625EB" w:rsidRPr="00F625EB" w:rsidRDefault="00F625EB" w:rsidP="008A72F7">
            <w:pPr>
              <w:jc w:val="both"/>
              <w:outlineLvl w:val="2"/>
              <w:rPr>
                <w:color w:val="000000" w:themeColor="text1"/>
                <w:sz w:val="8"/>
                <w:szCs w:val="8"/>
              </w:rPr>
            </w:pPr>
          </w:p>
        </w:tc>
      </w:tr>
      <w:tr w:rsidR="00F625EB" w14:paraId="7CACCAFA" w14:textId="77777777" w:rsidTr="00F625EB">
        <w:trPr>
          <w:trHeight w:val="312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B43374A" w14:textId="77777777" w:rsidR="00F625EB" w:rsidRDefault="00F625EB" w:rsidP="008A72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625EB" w14:paraId="23809C73" w14:textId="77777777" w:rsidTr="008A72F7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F3D009" w14:textId="77777777" w:rsidR="00F625EB" w:rsidRDefault="00F625EB" w:rsidP="008A72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9351C" w:rsidRPr="00AF082C" w14:paraId="1CB7FC54" w14:textId="77777777" w:rsidTr="00F75B91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37EE26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59AFBCFF" w14:textId="77777777" w:rsidR="00F625EB" w:rsidRDefault="00F625EB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96"/>
        <w:gridCol w:w="3303"/>
        <w:gridCol w:w="1593"/>
      </w:tblGrid>
      <w:tr w:rsidR="007752F7" w14:paraId="73121DA1" w14:textId="77777777" w:rsidTr="007752F7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457AF8A" w14:textId="6B8DCE19" w:rsidR="007752F7" w:rsidRPr="001E65D3" w:rsidRDefault="001E65D3" w:rsidP="001E65D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bookmarkStart w:id="19" w:name="_Hlk99020905"/>
            <w:bookmarkEnd w:id="15"/>
            <w:bookmarkEnd w:id="17"/>
            <w:r w:rsidRPr="001E65D3">
              <w:rPr>
                <w:rFonts w:asciiTheme="majorHAnsi" w:hAnsiTheme="majorHAnsi"/>
                <w:color w:val="FFFFFF" w:themeColor="background1"/>
                <w:sz w:val="20"/>
              </w:rPr>
              <w:lastRenderedPageBreak/>
              <w:t>Имеет ли программное обеспечение принудительное обновление/управление из-за рубежа?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594A887" w14:textId="6058E3A1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5AFF1644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E9FA2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374600"/>
          </w:p>
        </w:tc>
      </w:tr>
      <w:tr w:rsidR="001E65D3" w:rsidRPr="00510F7B" w14:paraId="44B142B5" w14:textId="77777777" w:rsidTr="00653113">
        <w:trPr>
          <w:trHeight w:val="96"/>
        </w:trPr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218290" w14:textId="77777777" w:rsidR="001E65D3" w:rsidRPr="001E65D3" w:rsidRDefault="001E65D3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-3679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CCF3CA" w14:textId="51373CBA" w:rsidR="001E65D3" w:rsidRPr="00510F7B" w:rsidRDefault="001E65D3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80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79351C" w14:paraId="70BCD473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58E7AE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E65D3" w:rsidRPr="00AF082C" w14:paraId="5BA78F26" w14:textId="77777777" w:rsidTr="008A72F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4A697" w14:textId="77777777" w:rsidR="001E65D3" w:rsidRPr="00AF082C" w:rsidRDefault="001E65D3" w:rsidP="008A72F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1" w:name="_Hlk120793016"/>
          </w:p>
        </w:tc>
      </w:tr>
      <w:tr w:rsidR="007752F7" w:rsidRPr="00F7205A" w14:paraId="09C4E1C4" w14:textId="77777777" w:rsidTr="007752F7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6FFFE53" w14:textId="28139A72" w:rsidR="007752F7" w:rsidRPr="001E65D3" w:rsidRDefault="001E65D3" w:rsidP="001E65D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bookmarkStart w:id="22" w:name="_Hlk99374677"/>
            <w:bookmarkEnd w:id="19"/>
            <w:bookmarkEnd w:id="20"/>
            <w:bookmarkEnd w:id="21"/>
            <w:r w:rsidRPr="001E65D3">
              <w:rPr>
                <w:rFonts w:asciiTheme="majorHAnsi" w:hAnsiTheme="majorHAnsi"/>
                <w:color w:val="FFFFFF" w:themeColor="background1"/>
                <w:sz w:val="20"/>
              </w:rPr>
              <w:t>Кем осуществляется гарантийное обслуживание, техническая поддержка, модернизация программного обеспечения?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6B507C7E" w14:textId="3DE9E9CD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7205A" w14:paraId="21707A8C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B9B563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E65D3" w:rsidRPr="00510F7B" w14:paraId="240B1A0F" w14:textId="77777777" w:rsidTr="00F83C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032F19" w14:textId="5AB2FF27" w:rsidR="001E65D3" w:rsidRDefault="001E65D3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9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1E65D3">
              <w:rPr>
                <w:sz w:val="20"/>
              </w:rPr>
              <w:t>Российская коммерческая/некоммерческая организация</w:t>
            </w:r>
          </w:p>
          <w:p w14:paraId="3DB18284" w14:textId="0C680B10" w:rsidR="001E65D3" w:rsidRDefault="001E65D3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203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1E65D3">
              <w:rPr>
                <w:sz w:val="20"/>
              </w:rPr>
              <w:t>Гражданин Российской Федерации</w:t>
            </w:r>
          </w:p>
          <w:p w14:paraId="49D8FA67" w14:textId="6092BDA1" w:rsidR="001E65D3" w:rsidRPr="00510F7B" w:rsidRDefault="001E65D3" w:rsidP="001E65D3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39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1E65D3">
              <w:rPr>
                <w:sz w:val="20"/>
              </w:rPr>
              <w:t>Иностранные гражданин и/или коммерческая/некоммерческая организация</w:t>
            </w:r>
          </w:p>
        </w:tc>
      </w:tr>
      <w:tr w:rsidR="00F7205A" w14:paraId="11840F72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F386B7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AF082C" w14:paraId="548FA7AD" w14:textId="77777777" w:rsidTr="004F138F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5150A6" w14:textId="77777777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22"/>
      <w:tr w:rsidR="00EF6205" w:rsidRPr="0000638D" w14:paraId="68A685F5" w14:textId="77777777" w:rsidTr="006943F2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4B5AC7A" w14:textId="77777777" w:rsidR="00EF6205" w:rsidRPr="007B1D40" w:rsidRDefault="00EF6205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320CA173" w14:textId="77777777" w:rsidR="00EF6205" w:rsidRDefault="00EF6205" w:rsidP="009851C7">
      <w:pPr>
        <w:ind w:left="-567" w:right="-1"/>
        <w:jc w:val="center"/>
      </w:pPr>
    </w:p>
    <w:p w14:paraId="44D6D42C" w14:textId="7CE8498B" w:rsidR="003E5F37" w:rsidRDefault="00AB0EA7" w:rsidP="009851C7">
      <w:pPr>
        <w:ind w:left="-567" w:right="-1"/>
        <w:jc w:val="center"/>
      </w:pPr>
      <w:r>
        <w:t>Благодарим за уделенное время!</w:t>
      </w:r>
      <w:bookmarkStart w:id="23" w:name="_GoBack"/>
      <w:bookmarkEnd w:id="23"/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9A01" w14:textId="77777777" w:rsidR="000D1C2E" w:rsidRDefault="000D1C2E">
      <w:pPr>
        <w:spacing w:after="0" w:line="240" w:lineRule="auto"/>
      </w:pPr>
      <w:r>
        <w:separator/>
      </w:r>
    </w:p>
  </w:endnote>
  <w:endnote w:type="continuationSeparator" w:id="0">
    <w:p w14:paraId="0535A9DB" w14:textId="77777777" w:rsidR="000D1C2E" w:rsidRDefault="000D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0971BA7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0FDEBF4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BDC9" w14:textId="77777777" w:rsidR="000D1C2E" w:rsidRDefault="000D1C2E">
      <w:pPr>
        <w:spacing w:after="0" w:line="240" w:lineRule="auto"/>
      </w:pPr>
      <w:r>
        <w:separator/>
      </w:r>
    </w:p>
  </w:footnote>
  <w:footnote w:type="continuationSeparator" w:id="0">
    <w:p w14:paraId="030E4EEE" w14:textId="77777777" w:rsidR="000D1C2E" w:rsidRDefault="000D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AC83CB9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4C5F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5EE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4BEF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6EA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4C7E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F1343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F7E48"/>
    <w:multiLevelType w:val="hybridMultilevel"/>
    <w:tmpl w:val="3E40A962"/>
    <w:lvl w:ilvl="0" w:tplc="A8DC7364">
      <w:start w:val="7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84378"/>
    <w:rsid w:val="000D1C2E"/>
    <w:rsid w:val="000E31B7"/>
    <w:rsid w:val="001E65D3"/>
    <w:rsid w:val="001F6202"/>
    <w:rsid w:val="0020512F"/>
    <w:rsid w:val="00213EBE"/>
    <w:rsid w:val="00231896"/>
    <w:rsid w:val="00265175"/>
    <w:rsid w:val="00267837"/>
    <w:rsid w:val="00281883"/>
    <w:rsid w:val="002A2163"/>
    <w:rsid w:val="002B1529"/>
    <w:rsid w:val="002F1680"/>
    <w:rsid w:val="00377B68"/>
    <w:rsid w:val="003A0E99"/>
    <w:rsid w:val="003C4D05"/>
    <w:rsid w:val="003E5F37"/>
    <w:rsid w:val="00483D6E"/>
    <w:rsid w:val="004D5B62"/>
    <w:rsid w:val="004F0262"/>
    <w:rsid w:val="00510F7B"/>
    <w:rsid w:val="00525AE9"/>
    <w:rsid w:val="00534177"/>
    <w:rsid w:val="005A21B6"/>
    <w:rsid w:val="005C71D2"/>
    <w:rsid w:val="005E15AF"/>
    <w:rsid w:val="0062751B"/>
    <w:rsid w:val="006529F3"/>
    <w:rsid w:val="00715608"/>
    <w:rsid w:val="007275E4"/>
    <w:rsid w:val="00755E78"/>
    <w:rsid w:val="007700C7"/>
    <w:rsid w:val="007752F7"/>
    <w:rsid w:val="0079351C"/>
    <w:rsid w:val="007A348E"/>
    <w:rsid w:val="00874469"/>
    <w:rsid w:val="008A1D93"/>
    <w:rsid w:val="008D3A69"/>
    <w:rsid w:val="008E563D"/>
    <w:rsid w:val="00944E38"/>
    <w:rsid w:val="009851C7"/>
    <w:rsid w:val="009D4CE8"/>
    <w:rsid w:val="009E3BE8"/>
    <w:rsid w:val="00A11A39"/>
    <w:rsid w:val="00A51A20"/>
    <w:rsid w:val="00A7186E"/>
    <w:rsid w:val="00A728D6"/>
    <w:rsid w:val="00A85171"/>
    <w:rsid w:val="00AB0EA7"/>
    <w:rsid w:val="00AB78EE"/>
    <w:rsid w:val="00AD52E3"/>
    <w:rsid w:val="00AD7627"/>
    <w:rsid w:val="00AE0D87"/>
    <w:rsid w:val="00AE1233"/>
    <w:rsid w:val="00AF082C"/>
    <w:rsid w:val="00B16FFF"/>
    <w:rsid w:val="00B9049E"/>
    <w:rsid w:val="00C22AA8"/>
    <w:rsid w:val="00C533ED"/>
    <w:rsid w:val="00C73302"/>
    <w:rsid w:val="00CC198F"/>
    <w:rsid w:val="00CC4EC2"/>
    <w:rsid w:val="00D4548C"/>
    <w:rsid w:val="00D67C4B"/>
    <w:rsid w:val="00D951AC"/>
    <w:rsid w:val="00DA27B5"/>
    <w:rsid w:val="00DA6467"/>
    <w:rsid w:val="00DC59FA"/>
    <w:rsid w:val="00E30BE2"/>
    <w:rsid w:val="00E920E4"/>
    <w:rsid w:val="00E93603"/>
    <w:rsid w:val="00E96026"/>
    <w:rsid w:val="00ED55B5"/>
    <w:rsid w:val="00EF6205"/>
    <w:rsid w:val="00F46C6E"/>
    <w:rsid w:val="00F625EB"/>
    <w:rsid w:val="00F67007"/>
    <w:rsid w:val="00F7205A"/>
    <w:rsid w:val="00F75B91"/>
    <w:rsid w:val="00F86F5B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23EFCF74-5EE9-434C-B26F-C59E7DF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A6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DA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8D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E920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C53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8"/>
    <w:uiPriority w:val="59"/>
    <w:rsid w:val="007935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8"/>
    <w:uiPriority w:val="59"/>
    <w:rsid w:val="00F75B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8"/>
    <w:uiPriority w:val="59"/>
    <w:rsid w:val="00C733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iRemont</cp:lastModifiedBy>
  <cp:revision>3</cp:revision>
  <dcterms:created xsi:type="dcterms:W3CDTF">2022-12-01T10:27:00Z</dcterms:created>
  <dcterms:modified xsi:type="dcterms:W3CDTF">2022-12-01T10:31:00Z</dcterms:modified>
</cp:coreProperties>
</file>